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7BF6" w:rsidR="00DF19C3" w:rsidP="009C7C4F" w:rsidRDefault="00707BF6" w14:paraId="59CEA3B4" w14:textId="3345F5D8">
      <w:pPr>
        <w:jc w:val="center"/>
      </w:pPr>
      <w:r w:rsidRPr="2A1F832C">
        <w:rPr>
          <w:b/>
          <w:bCs/>
          <w:sz w:val="36"/>
          <w:szCs w:val="36"/>
        </w:rPr>
        <w:t>RETURNS FORM</w:t>
      </w:r>
    </w:p>
    <w:p w:rsidRPr="00D77CF8" w:rsidR="00707BF6" w:rsidP="238AC2EE" w:rsidRDefault="00EA7255" w14:paraId="60DD7CA3" w14:textId="5E4F6CA0">
      <w:pPr>
        <w:rPr>
          <w:rFonts w:ascii="Segoe UI" w:hAnsi="Segoe UI" w:cs="Segoe UI"/>
          <w:i w:val="1"/>
          <w:iCs w:val="1"/>
          <w:sz w:val="21"/>
          <w:szCs w:val="21"/>
        </w:rPr>
      </w:pPr>
      <w:r w:rsidRPr="238AC2EE" w:rsidR="238AC2EE">
        <w:rPr>
          <w:sz w:val="20"/>
          <w:szCs w:val="20"/>
        </w:rPr>
        <w:t xml:space="preserve">Thank you for </w:t>
      </w:r>
      <w:r w:rsidRPr="238AC2EE" w:rsidR="238AC2EE">
        <w:rPr>
          <w:sz w:val="20"/>
          <w:szCs w:val="20"/>
        </w:rPr>
        <w:t>purchasing</w:t>
      </w:r>
      <w:r w:rsidRPr="238AC2EE" w:rsidR="238AC2EE">
        <w:rPr>
          <w:sz w:val="20"/>
          <w:szCs w:val="20"/>
        </w:rPr>
        <w:t xml:space="preserve"> with</w:t>
      </w:r>
      <w:r w:rsidRPr="238AC2EE" w:rsidR="238AC2EE">
        <w:rPr>
          <w:b w:val="1"/>
          <w:bCs w:val="1"/>
          <w:sz w:val="20"/>
          <w:szCs w:val="20"/>
        </w:rPr>
        <w:t xml:space="preserve"> Victoria’s Secret Australia</w:t>
      </w:r>
      <w:r w:rsidRPr="238AC2EE" w:rsidR="238AC2EE">
        <w:rPr>
          <w:sz w:val="20"/>
          <w:szCs w:val="20"/>
        </w:rPr>
        <w:t xml:space="preserve">! Please complete this form with the item(s) you wish to return and specify if you would prefer a REFUND or EXCHANGE. Due to the challenges of managing inventory and sanitation of intimate apparel, items returned that do not </w:t>
      </w:r>
      <w:r w:rsidRPr="238AC2EE" w:rsidR="238AC2EE">
        <w:rPr>
          <w:sz w:val="20"/>
          <w:szCs w:val="20"/>
        </w:rPr>
        <w:t>comply with</w:t>
      </w:r>
      <w:r w:rsidRPr="238AC2EE" w:rsidR="238AC2EE">
        <w:rPr>
          <w:sz w:val="20"/>
          <w:szCs w:val="20"/>
        </w:rPr>
        <w:t xml:space="preserve"> our returns policy will </w:t>
      </w:r>
      <w:r w:rsidRPr="238AC2EE" w:rsidR="238AC2EE">
        <w:rPr>
          <w:b w:val="1"/>
          <w:bCs w:val="1"/>
          <w:sz w:val="20"/>
          <w:szCs w:val="20"/>
          <w:u w:val="single"/>
        </w:rPr>
        <w:t>not</w:t>
      </w:r>
      <w:r w:rsidRPr="238AC2EE" w:rsidR="238AC2EE">
        <w:rPr>
          <w:sz w:val="20"/>
          <w:szCs w:val="20"/>
        </w:rPr>
        <w:t xml:space="preserve"> be eligible for a refund or exchange/replacement. In such cases, </w:t>
      </w:r>
      <w:r w:rsidRPr="238AC2EE" w:rsidR="238AC2EE">
        <w:rPr>
          <w:b w:val="1"/>
          <w:bCs w:val="1"/>
          <w:sz w:val="20"/>
          <w:szCs w:val="20"/>
        </w:rPr>
        <w:t>Victoria’s Secret Australia</w:t>
      </w:r>
      <w:r w:rsidRPr="238AC2EE" w:rsidR="238AC2EE">
        <w:rPr>
          <w:color w:val="C00000"/>
          <w:sz w:val="20"/>
          <w:szCs w:val="20"/>
        </w:rPr>
        <w:t xml:space="preserve"> </w:t>
      </w:r>
      <w:r w:rsidRPr="238AC2EE" w:rsidR="238AC2EE">
        <w:rPr>
          <w:sz w:val="20"/>
          <w:szCs w:val="20"/>
        </w:rPr>
        <w:t xml:space="preserve">will not be liable for the costs of returning product(s) back to the customer. We recommend reviewing our returns policy </w:t>
      </w:r>
      <w:hyperlink r:id="R9782e9144c47464f">
        <w:r w:rsidRPr="238AC2EE" w:rsidR="238AC2EE">
          <w:rPr>
            <w:rStyle w:val="Hyperlink"/>
            <w:sz w:val="20"/>
            <w:szCs w:val="20"/>
          </w:rPr>
          <w:t>HERE</w:t>
        </w:r>
      </w:hyperlink>
      <w:r w:rsidRPr="238AC2EE" w:rsidR="238AC2EE">
        <w:rPr>
          <w:sz w:val="20"/>
          <w:szCs w:val="20"/>
        </w:rPr>
        <w:t>.</w:t>
      </w:r>
    </w:p>
    <w:p w:rsidRPr="00D77CF8" w:rsidR="00707BF6" w:rsidP="238AC2EE" w:rsidRDefault="00EA7255" w14:paraId="6F18C7A6" w14:textId="23905C09">
      <w:pPr>
        <w:rPr>
          <w:rFonts w:ascii="Segoe UI" w:hAnsi="Segoe UI" w:cs="Segoe UI"/>
          <w:i w:val="1"/>
          <w:iCs w:val="1"/>
          <w:sz w:val="21"/>
          <w:szCs w:val="21"/>
        </w:rPr>
      </w:pPr>
      <w:r w:rsidRPr="238AC2EE" w:rsidR="238AC2EE">
        <w:rPr>
          <w:sz w:val="20"/>
          <w:szCs w:val="20"/>
        </w:rPr>
        <w:t>__________________________________________________________________________________________</w:t>
      </w:r>
    </w:p>
    <w:p w:rsidR="001830B6" w:rsidP="2A1F832C" w:rsidRDefault="003F1B41" w14:paraId="48F27114" w14:textId="4B172934">
      <w:pPr>
        <w:spacing w:line="360" w:lineRule="auto"/>
        <w:jc w:val="both"/>
        <w:rPr>
          <w:sz w:val="20"/>
          <w:szCs w:val="20"/>
        </w:rPr>
      </w:pPr>
      <w:r w:rsidRPr="2A1F832C">
        <w:rPr>
          <w:sz w:val="20"/>
          <w:szCs w:val="20"/>
        </w:rPr>
        <w:t xml:space="preserve">Please email us this return </w:t>
      </w:r>
      <w:r w:rsidRPr="2A1F832C" w:rsidR="003C2567">
        <w:rPr>
          <w:sz w:val="20"/>
          <w:szCs w:val="20"/>
        </w:rPr>
        <w:t xml:space="preserve">form </w:t>
      </w:r>
      <w:r w:rsidR="00D635BA">
        <w:rPr>
          <w:sz w:val="20"/>
          <w:szCs w:val="20"/>
        </w:rPr>
        <w:t>to</w:t>
      </w:r>
      <w:r w:rsidRPr="2A1F832C">
        <w:rPr>
          <w:sz w:val="20"/>
          <w:szCs w:val="20"/>
        </w:rPr>
        <w:t xml:space="preserve"> </w:t>
      </w:r>
      <w:hyperlink w:history="1" r:id="rId7">
        <w:r w:rsidRPr="00B63844" w:rsidR="007264C2">
          <w:rPr>
            <w:rStyle w:val="Hyperlink"/>
            <w:sz w:val="20"/>
            <w:szCs w:val="20"/>
          </w:rPr>
          <w:t>cs@victoriassecretbeauty.com.au</w:t>
        </w:r>
      </w:hyperlink>
      <w:r w:rsidR="009C7C4F">
        <w:rPr>
          <w:sz w:val="20"/>
          <w:szCs w:val="20"/>
        </w:rPr>
        <w:t>.</w:t>
      </w:r>
      <w:r w:rsidR="00D635BA">
        <w:rPr>
          <w:sz w:val="20"/>
          <w:szCs w:val="20"/>
        </w:rPr>
        <w:t xml:space="preserve"> </w:t>
      </w:r>
      <w:r w:rsidRPr="2A1F832C" w:rsidR="003C2567">
        <w:rPr>
          <w:sz w:val="20"/>
          <w:szCs w:val="20"/>
        </w:rPr>
        <w:t xml:space="preserve">Upon receiving your email, our </w:t>
      </w:r>
      <w:r w:rsidR="00466B6C">
        <w:rPr>
          <w:sz w:val="20"/>
          <w:szCs w:val="20"/>
        </w:rPr>
        <w:t>Customer Support</w:t>
      </w:r>
      <w:r w:rsidRPr="2A1F832C" w:rsidR="001830B6">
        <w:rPr>
          <w:sz w:val="20"/>
          <w:szCs w:val="20"/>
        </w:rPr>
        <w:t xml:space="preserve"> will </w:t>
      </w:r>
      <w:r w:rsidR="00466B6C">
        <w:rPr>
          <w:sz w:val="20"/>
          <w:szCs w:val="20"/>
        </w:rPr>
        <w:t>contact and assist you further on the returns process.</w:t>
      </w:r>
      <w:r w:rsidRPr="2A1F832C" w:rsidR="003C2567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D07AD5" w:rsidTr="00D07AD5" w14:paraId="119B955C" w14:textId="77777777">
        <w:tc>
          <w:tcPr>
            <w:tcW w:w="9016" w:type="dxa"/>
            <w:gridSpan w:val="2"/>
          </w:tcPr>
          <w:p w:rsidR="00D07AD5" w:rsidP="00D07AD5" w:rsidRDefault="00D07AD5" w14:paraId="05E086AF" w14:textId="777777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Name:</w:t>
            </w:r>
          </w:p>
        </w:tc>
      </w:tr>
      <w:tr w:rsidR="00D07AD5" w:rsidTr="00D07AD5" w14:paraId="2C689B72" w14:textId="77777777">
        <w:tc>
          <w:tcPr>
            <w:tcW w:w="4111" w:type="dxa"/>
          </w:tcPr>
          <w:p w:rsidRPr="00FE649E" w:rsidR="00D07AD5" w:rsidP="00D07AD5" w:rsidRDefault="00D07AD5" w14:paraId="18BD9D3A" w14:textId="777777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Contact Number:</w:t>
            </w:r>
          </w:p>
        </w:tc>
        <w:tc>
          <w:tcPr>
            <w:tcW w:w="4905" w:type="dxa"/>
          </w:tcPr>
          <w:p w:rsidR="00D07AD5" w:rsidP="00D07AD5" w:rsidRDefault="00D07AD5" w14:paraId="3D457364" w14:textId="777777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Email Address:</w:t>
            </w:r>
          </w:p>
        </w:tc>
      </w:tr>
    </w:tbl>
    <w:p w:rsidR="00707BF6" w:rsidP="2A1F832C" w:rsidRDefault="00707BF6" w14:paraId="51C16CE5" w14:textId="6D9E1610">
      <w:pPr>
        <w:spacing w:line="360" w:lineRule="auto"/>
        <w:jc w:val="both"/>
        <w:rPr>
          <w:sz w:val="20"/>
          <w:szCs w:val="20"/>
        </w:rPr>
      </w:pPr>
      <w:r w:rsidRPr="2A1F832C">
        <w:rPr>
          <w:sz w:val="20"/>
          <w:szCs w:val="20"/>
        </w:rPr>
        <w:t xml:space="preserve">Date: _____________________                                                Order </w:t>
      </w:r>
      <w:r w:rsidRPr="2A1F832C" w:rsidR="7E35C985">
        <w:rPr>
          <w:sz w:val="20"/>
          <w:szCs w:val="20"/>
        </w:rPr>
        <w:t>N</w:t>
      </w:r>
      <w:r w:rsidRPr="2A1F832C">
        <w:rPr>
          <w:sz w:val="20"/>
          <w:szCs w:val="20"/>
        </w:rPr>
        <w:t>umber: ___________________</w:t>
      </w:r>
      <w:r w:rsidRPr="2A1F832C" w:rsidR="00631450">
        <w:rPr>
          <w:sz w:val="20"/>
          <w:szCs w:val="20"/>
        </w:rPr>
        <w:t>__</w:t>
      </w:r>
    </w:p>
    <w:tbl>
      <w:tblPr>
        <w:tblStyle w:val="TableGrid"/>
        <w:tblpPr w:leftFromText="180" w:rightFromText="180" w:vertAnchor="text" w:horzAnchor="margin" w:tblpY="1060"/>
        <w:tblOverlap w:val="never"/>
        <w:tblW w:w="9023" w:type="dxa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289"/>
        <w:gridCol w:w="1289"/>
        <w:gridCol w:w="1289"/>
      </w:tblGrid>
      <w:tr w:rsidR="00D07AD5" w:rsidTr="00D07AD5" w14:paraId="6319AA02" w14:textId="77777777">
        <w:tc>
          <w:tcPr>
            <w:tcW w:w="9023" w:type="dxa"/>
            <w:gridSpan w:val="7"/>
            <w:shd w:val="clear" w:color="auto" w:fill="D9D9D9" w:themeFill="background1" w:themeFillShade="D9"/>
          </w:tcPr>
          <w:p w:rsidRPr="00311227" w:rsidR="00D07AD5" w:rsidP="00D07AD5" w:rsidRDefault="00D07AD5" w14:paraId="72B69FB4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ITEMS RETURNED</w:t>
            </w:r>
          </w:p>
        </w:tc>
      </w:tr>
      <w:tr w:rsidR="00D07AD5" w:rsidTr="00D07AD5" w14:paraId="5771194D" w14:textId="77777777">
        <w:tc>
          <w:tcPr>
            <w:tcW w:w="1289" w:type="dxa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6A9C0509" w14:textId="77777777">
            <w:pPr>
              <w:tabs>
                <w:tab w:val="left" w:pos="336"/>
                <w:tab w:val="center" w:pos="5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SKU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7E7A2333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COLOR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2EA5622D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19B41B90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2D92142B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REASON CODE</w:t>
            </w:r>
          </w:p>
        </w:tc>
        <w:tc>
          <w:tcPr>
            <w:tcW w:w="2578" w:type="dxa"/>
            <w:gridSpan w:val="2"/>
            <w:shd w:val="clear" w:color="auto" w:fill="F2F2F2" w:themeFill="background1" w:themeFillShade="F2"/>
            <w:vAlign w:val="center"/>
          </w:tcPr>
          <w:p w:rsidRPr="00311227" w:rsidR="00D07AD5" w:rsidP="00D07AD5" w:rsidRDefault="00D07AD5" w14:paraId="581C7994" w14:textId="38562D5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2A1F832C">
              <w:rPr>
                <w:b/>
                <w:bCs/>
                <w:sz w:val="20"/>
                <w:szCs w:val="20"/>
              </w:rPr>
              <w:t>TICK ONE</w:t>
            </w:r>
            <w:r w:rsidR="008943D0">
              <w:rPr>
                <w:b/>
                <w:bCs/>
                <w:sz w:val="20"/>
                <w:szCs w:val="20"/>
              </w:rPr>
              <w:t xml:space="preserve"> OF THE BELOW BOXES</w:t>
            </w:r>
          </w:p>
        </w:tc>
      </w:tr>
      <w:tr w:rsidR="00D07AD5" w:rsidTr="00D07AD5" w14:paraId="4B1B3679" w14:textId="77777777">
        <w:tc>
          <w:tcPr>
            <w:tcW w:w="1289" w:type="dxa"/>
            <w:vMerge w:val="restart"/>
            <w:vAlign w:val="center"/>
          </w:tcPr>
          <w:p w:rsidR="00D07AD5" w:rsidP="00D07AD5" w:rsidRDefault="00D07AD5" w14:paraId="28E4867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6206BDB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37A8404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4CB71C9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27CFBDA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67AC1E8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EXCHANGE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511C70A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48EE0A43" w14:textId="77777777">
        <w:trPr>
          <w:trHeight w:val="316"/>
        </w:trPr>
        <w:tc>
          <w:tcPr>
            <w:tcW w:w="1289" w:type="dxa"/>
            <w:vMerge/>
          </w:tcPr>
          <w:p w:rsidR="00D07AD5" w:rsidP="00D07AD5" w:rsidRDefault="00D07AD5" w14:paraId="6E059E70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689C30C3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4B078F44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7C100927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0E3C1B20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32E95B24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REFUND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3D5A369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1633C37B" w14:textId="77777777">
        <w:tc>
          <w:tcPr>
            <w:tcW w:w="1289" w:type="dxa"/>
            <w:vMerge w:val="restart"/>
            <w:vAlign w:val="center"/>
          </w:tcPr>
          <w:p w:rsidR="00D07AD5" w:rsidP="00D07AD5" w:rsidRDefault="00D07AD5" w14:paraId="6F0C956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50CBEA2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39E1D4DF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27B04388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301B8E0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2C2553C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EXCHANGE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2F0CB97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3F83E9B1" w14:textId="77777777">
        <w:tc>
          <w:tcPr>
            <w:tcW w:w="1289" w:type="dxa"/>
            <w:vMerge/>
          </w:tcPr>
          <w:p w:rsidR="00D07AD5" w:rsidP="00D07AD5" w:rsidRDefault="00D07AD5" w14:paraId="5ADEF077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35BBFA92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078877C1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1966C9E2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175BA15F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314A6AD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REFUND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0EF09B5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5A051080" w14:textId="77777777">
        <w:tc>
          <w:tcPr>
            <w:tcW w:w="1289" w:type="dxa"/>
            <w:vMerge w:val="restart"/>
            <w:vAlign w:val="center"/>
          </w:tcPr>
          <w:p w:rsidR="00D07AD5" w:rsidP="00D07AD5" w:rsidRDefault="00D07AD5" w14:paraId="42A8EEA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65D8AE8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44AD12F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3EBC787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5F669A6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7E3DBF6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EXCHANGE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21E49A6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4237D88F" w14:textId="77777777">
        <w:tc>
          <w:tcPr>
            <w:tcW w:w="1289" w:type="dxa"/>
            <w:vMerge/>
          </w:tcPr>
          <w:p w:rsidR="00D07AD5" w:rsidP="00D07AD5" w:rsidRDefault="00D07AD5" w14:paraId="0F56F497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15F20286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005794F7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3AFA89BE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Merge/>
          </w:tcPr>
          <w:p w:rsidR="00D07AD5" w:rsidP="00D07AD5" w:rsidRDefault="00D07AD5" w14:paraId="388318D7" w14:textId="77777777">
            <w:pPr>
              <w:spacing w:line="360" w:lineRule="auto"/>
              <w:jc w:val="both"/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185CB7A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REFUND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37FEBA24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462919DF" w14:textId="77777777">
        <w:trPr>
          <w:trHeight w:val="300"/>
        </w:trPr>
        <w:tc>
          <w:tcPr>
            <w:tcW w:w="1289" w:type="dxa"/>
            <w:vMerge w:val="restart"/>
            <w:vAlign w:val="center"/>
          </w:tcPr>
          <w:p w:rsidR="00D07AD5" w:rsidP="00D07AD5" w:rsidRDefault="00D07AD5" w14:paraId="737BCBD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6F48453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4294DCF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63ED1B2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1A36E4C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46F3A90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EXCHANGE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0CA8E36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5547F091" w14:textId="77777777">
        <w:trPr>
          <w:trHeight w:val="300"/>
        </w:trPr>
        <w:tc>
          <w:tcPr>
            <w:tcW w:w="1289" w:type="dxa"/>
            <w:vMerge/>
            <w:vAlign w:val="center"/>
          </w:tcPr>
          <w:p w:rsidR="00D07AD5" w:rsidP="00D07AD5" w:rsidRDefault="00D07AD5" w14:paraId="31D25AFA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6DF8EFED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02193F67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1DA1FFE7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6AE2FE36" w14:textId="77777777"/>
        </w:tc>
        <w:tc>
          <w:tcPr>
            <w:tcW w:w="1289" w:type="dxa"/>
            <w:vAlign w:val="center"/>
          </w:tcPr>
          <w:p w:rsidR="00D07AD5" w:rsidP="00D07AD5" w:rsidRDefault="00D07AD5" w14:paraId="213F3E6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REFUND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124AA92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4F546E78" w14:textId="77777777">
        <w:trPr>
          <w:trHeight w:val="400"/>
        </w:trPr>
        <w:tc>
          <w:tcPr>
            <w:tcW w:w="1289" w:type="dxa"/>
            <w:vMerge w:val="restart"/>
            <w:vAlign w:val="center"/>
          </w:tcPr>
          <w:p w:rsidR="00D07AD5" w:rsidP="00D07AD5" w:rsidRDefault="00D07AD5" w14:paraId="43E4DBBE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3DCEE58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4548869F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0A61510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07AD5" w:rsidP="00D07AD5" w:rsidRDefault="00D07AD5" w14:paraId="526EA6D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07AD5" w:rsidP="00D07AD5" w:rsidRDefault="00D07AD5" w14:paraId="7A03D83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EXCHANGE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008A290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7AD5" w:rsidTr="00D07AD5" w14:paraId="0F45A533" w14:textId="77777777">
        <w:trPr>
          <w:trHeight w:val="300"/>
        </w:trPr>
        <w:tc>
          <w:tcPr>
            <w:tcW w:w="1289" w:type="dxa"/>
            <w:vMerge/>
            <w:vAlign w:val="center"/>
          </w:tcPr>
          <w:p w:rsidR="00D07AD5" w:rsidP="00D07AD5" w:rsidRDefault="00D07AD5" w14:paraId="751EE0A3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3C9CB9DD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63931572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1CAA9F2B" w14:textId="77777777"/>
        </w:tc>
        <w:tc>
          <w:tcPr>
            <w:tcW w:w="1289" w:type="dxa"/>
            <w:vMerge/>
            <w:vAlign w:val="center"/>
          </w:tcPr>
          <w:p w:rsidR="00D07AD5" w:rsidP="00D07AD5" w:rsidRDefault="00D07AD5" w14:paraId="58A8E58C" w14:textId="77777777"/>
        </w:tc>
        <w:tc>
          <w:tcPr>
            <w:tcW w:w="1289" w:type="dxa"/>
            <w:vAlign w:val="center"/>
          </w:tcPr>
          <w:p w:rsidR="00D07AD5" w:rsidP="00D07AD5" w:rsidRDefault="00D07AD5" w14:paraId="627B1D2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2A1F832C">
              <w:rPr>
                <w:sz w:val="20"/>
                <w:szCs w:val="20"/>
              </w:rPr>
              <w:t>REFUND</w:t>
            </w:r>
          </w:p>
        </w:tc>
        <w:tc>
          <w:tcPr>
            <w:tcW w:w="1289" w:type="dxa"/>
            <w:vAlign w:val="center"/>
          </w:tcPr>
          <w:p w:rsidR="00D07AD5" w:rsidP="00D07AD5" w:rsidRDefault="00D07AD5" w14:paraId="281A2D3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62385" w:rsidP="25E5E788" w:rsidRDefault="00762385" w14:paraId="1B518FD6" w14:noSpellErr="1" w14:textId="731C879F">
      <w:pPr>
        <w:pStyle w:val="Normal"/>
        <w:spacing w:line="360" w:lineRule="auto"/>
        <w:jc w:val="both"/>
        <w:rPr>
          <w:sz w:val="20"/>
          <w:szCs w:val="20"/>
        </w:rPr>
      </w:pPr>
    </w:p>
    <w:p w:rsidR="0028756C" w:rsidP="00364EE3" w:rsidRDefault="0028756C" w14:paraId="5FA3D997" w14:textId="379E733B">
      <w:pPr>
        <w:spacing w:line="360" w:lineRule="auto"/>
        <w:rPr>
          <w:sz w:val="20"/>
          <w:szCs w:val="20"/>
        </w:rPr>
      </w:pPr>
      <w:r w:rsidRPr="51138456">
        <w:rPr>
          <w:b/>
          <w:bCs/>
          <w:sz w:val="20"/>
          <w:szCs w:val="20"/>
        </w:rPr>
        <w:t xml:space="preserve">Reason </w:t>
      </w:r>
      <w:r w:rsidRPr="51138456" w:rsidR="1EBA251E">
        <w:rPr>
          <w:b/>
          <w:bCs/>
          <w:sz w:val="20"/>
          <w:szCs w:val="20"/>
        </w:rPr>
        <w:t>Codes:</w:t>
      </w:r>
      <w:r w:rsidRPr="51138456" w:rsidR="1EBA251E">
        <w:rPr>
          <w:sz w:val="20"/>
          <w:szCs w:val="20"/>
        </w:rPr>
        <w:t xml:space="preserve"> </w:t>
      </w:r>
      <w:r w:rsidRPr="51138456" w:rsidR="00294493">
        <w:rPr>
          <w:sz w:val="20"/>
          <w:szCs w:val="20"/>
        </w:rPr>
        <w:t xml:space="preserve"> </w:t>
      </w:r>
      <w:r w:rsidRPr="51138456">
        <w:rPr>
          <w:sz w:val="20"/>
          <w:szCs w:val="20"/>
        </w:rPr>
        <w:t xml:space="preserve">R1 – Size, </w:t>
      </w:r>
      <w:r w:rsidRPr="51138456" w:rsidR="00A104CA">
        <w:rPr>
          <w:sz w:val="20"/>
          <w:szCs w:val="20"/>
        </w:rPr>
        <w:t>too</w:t>
      </w:r>
      <w:r w:rsidRPr="51138456">
        <w:rPr>
          <w:sz w:val="20"/>
          <w:szCs w:val="20"/>
        </w:rPr>
        <w:t xml:space="preserve"> large</w:t>
      </w:r>
      <w:r>
        <w:tab/>
      </w:r>
      <w:r w:rsidR="00583B5F">
        <w:t xml:space="preserve">           </w:t>
      </w:r>
      <w:r w:rsidRPr="51138456">
        <w:rPr>
          <w:sz w:val="20"/>
          <w:szCs w:val="20"/>
        </w:rPr>
        <w:t xml:space="preserve">R2 – Size, </w:t>
      </w:r>
      <w:r w:rsidRPr="51138456" w:rsidR="00A104CA">
        <w:rPr>
          <w:sz w:val="20"/>
          <w:szCs w:val="20"/>
        </w:rPr>
        <w:t>t</w:t>
      </w:r>
      <w:r w:rsidRPr="51138456">
        <w:rPr>
          <w:sz w:val="20"/>
          <w:szCs w:val="20"/>
        </w:rPr>
        <w:t>oo smal</w:t>
      </w:r>
      <w:r w:rsidRPr="51138456" w:rsidR="00294493">
        <w:rPr>
          <w:sz w:val="20"/>
          <w:szCs w:val="20"/>
        </w:rPr>
        <w:t>l</w:t>
      </w:r>
      <w:r w:rsidR="002232CF">
        <w:rPr>
          <w:sz w:val="20"/>
          <w:szCs w:val="20"/>
        </w:rPr>
        <w:t xml:space="preserve">                </w:t>
      </w:r>
      <w:r w:rsidRPr="51138456" w:rsidR="00705844">
        <w:rPr>
          <w:sz w:val="20"/>
          <w:szCs w:val="20"/>
        </w:rPr>
        <w:t xml:space="preserve">R3 – Defective/Damaged           </w:t>
      </w:r>
      <w:r w:rsidR="00705844">
        <w:rPr>
          <w:sz w:val="20"/>
          <w:szCs w:val="20"/>
        </w:rPr>
        <w:t xml:space="preserve">       </w:t>
      </w:r>
    </w:p>
    <w:p w:rsidR="00707BF6" w:rsidP="25E5E788" w:rsidRDefault="00B61612" w14:paraId="7697722B" w14:textId="62647207">
      <w:pPr>
        <w:spacing w:line="360" w:lineRule="auto"/>
        <w:rPr>
          <w:i w:val="1"/>
          <w:iCs w:val="1"/>
          <w:sz w:val="20"/>
          <w:szCs w:val="20"/>
        </w:rPr>
      </w:pPr>
      <w:r w:rsidRPr="25E5E788" w:rsidR="00364EE3">
        <w:rPr>
          <w:sz w:val="20"/>
          <w:szCs w:val="20"/>
        </w:rPr>
        <w:t xml:space="preserve">                             </w:t>
      </w:r>
      <w:r w:rsidRPr="25E5E788" w:rsidR="00705844">
        <w:rPr>
          <w:sz w:val="20"/>
          <w:szCs w:val="20"/>
        </w:rPr>
        <w:t xml:space="preserve">R4 – Wrong Item </w:t>
      </w:r>
      <w:r w:rsidRPr="25E5E788" w:rsidR="00705844">
        <w:rPr>
          <w:sz w:val="20"/>
          <w:szCs w:val="20"/>
        </w:rPr>
        <w:t xml:space="preserve">               </w:t>
      </w:r>
      <w:r w:rsidRPr="25E5E788" w:rsidR="00BD23DA">
        <w:rPr>
          <w:sz w:val="20"/>
          <w:szCs w:val="20"/>
        </w:rPr>
        <w:t xml:space="preserve"> </w:t>
      </w:r>
      <w:r w:rsidRPr="25E5E788" w:rsidR="00BE44C0">
        <w:rPr>
          <w:sz w:val="20"/>
          <w:szCs w:val="20"/>
        </w:rPr>
        <w:t>R</w:t>
      </w:r>
      <w:r w:rsidRPr="25E5E788" w:rsidR="00705844">
        <w:rPr>
          <w:sz w:val="20"/>
          <w:szCs w:val="20"/>
        </w:rPr>
        <w:t>5</w:t>
      </w:r>
      <w:r w:rsidRPr="25E5E788" w:rsidR="00BE44C0">
        <w:rPr>
          <w:sz w:val="20"/>
          <w:szCs w:val="20"/>
        </w:rPr>
        <w:t xml:space="preserve"> </w:t>
      </w:r>
      <w:r w:rsidRPr="25E5E788" w:rsidR="00917D67">
        <w:rPr>
          <w:sz w:val="20"/>
          <w:szCs w:val="20"/>
        </w:rPr>
        <w:t>–</w:t>
      </w:r>
      <w:r w:rsidRPr="25E5E788" w:rsidR="00BE44C0">
        <w:rPr>
          <w:sz w:val="20"/>
          <w:szCs w:val="20"/>
        </w:rPr>
        <w:t xml:space="preserve"> </w:t>
      </w:r>
      <w:r w:rsidRPr="25E5E788" w:rsidR="009A7923">
        <w:rPr>
          <w:sz w:val="20"/>
          <w:szCs w:val="20"/>
        </w:rPr>
        <w:t>Quality Issue</w:t>
      </w:r>
      <w:r w:rsidRPr="25E5E788" w:rsidR="00705844">
        <w:rPr>
          <w:sz w:val="20"/>
          <w:szCs w:val="20"/>
        </w:rPr>
        <w:t xml:space="preserve">                  R6 – </w:t>
      </w:r>
      <w:r w:rsidRPr="25E5E788" w:rsidR="005C59BF">
        <w:rPr>
          <w:sz w:val="20"/>
          <w:szCs w:val="20"/>
        </w:rPr>
        <w:t>Other</w:t>
      </w:r>
      <w:r w:rsidRPr="25E5E788" w:rsidR="0080305C">
        <w:rPr>
          <w:sz w:val="20"/>
          <w:szCs w:val="20"/>
        </w:rPr>
        <w:t>, please specify:</w:t>
      </w:r>
      <w:r w:rsidRPr="25E5E788" w:rsidR="00BE039F">
        <w:rPr>
          <w:sz w:val="20"/>
          <w:szCs w:val="20"/>
        </w:rPr>
        <w:t xml:space="preserve"> </w:t>
      </w:r>
    </w:p>
    <w:p w:rsidR="00707BF6" w:rsidP="238AC2EE" w:rsidRDefault="00B61612" w14:paraId="544CB8A7" w14:textId="175088A6">
      <w:pPr>
        <w:spacing w:line="360" w:lineRule="auto"/>
        <w:rPr>
          <w:i w:val="1"/>
          <w:iCs w:val="1"/>
          <w:sz w:val="20"/>
          <w:szCs w:val="20"/>
        </w:rPr>
      </w:pPr>
      <w:r w:rsidRPr="238AC2EE" w:rsidR="238AC2EE">
        <w:rPr>
          <w:sz w:val="20"/>
          <w:szCs w:val="20"/>
        </w:rPr>
        <w:t xml:space="preserve">Should you have </w:t>
      </w:r>
      <w:r w:rsidRPr="238AC2EE" w:rsidR="238AC2EE">
        <w:rPr>
          <w:sz w:val="20"/>
          <w:szCs w:val="20"/>
        </w:rPr>
        <w:t>additional</w:t>
      </w:r>
      <w:r w:rsidRPr="238AC2EE" w:rsidR="238AC2EE">
        <w:rPr>
          <w:sz w:val="20"/>
          <w:szCs w:val="20"/>
        </w:rPr>
        <w:t xml:space="preserve"> questions or comment</w:t>
      </w:r>
      <w:r w:rsidRPr="238AC2EE" w:rsidR="238AC2EE">
        <w:rPr>
          <w:sz w:val="20"/>
          <w:szCs w:val="20"/>
        </w:rPr>
        <w:t xml:space="preserve">, please </w:t>
      </w:r>
      <w:r w:rsidRPr="238AC2EE" w:rsidR="238AC2EE">
        <w:rPr>
          <w:sz w:val="20"/>
          <w:szCs w:val="20"/>
        </w:rPr>
        <w:t xml:space="preserve">refer to our </w:t>
      </w:r>
      <w:hyperlink r:id="R176f11a6ad0b4f29">
        <w:r w:rsidRPr="238AC2EE" w:rsidR="238AC2EE">
          <w:rPr>
            <w:rStyle w:val="Hyperlink"/>
            <w:i w:val="1"/>
            <w:iCs w:val="1"/>
            <w:sz w:val="20"/>
            <w:szCs w:val="20"/>
          </w:rPr>
          <w:t xml:space="preserve">Bra </w:t>
        </w:r>
        <w:r w:rsidRPr="238AC2EE" w:rsidR="238AC2EE">
          <w:rPr>
            <w:rStyle w:val="Hyperlink"/>
            <w:i w:val="1"/>
            <w:iCs w:val="1"/>
            <w:sz w:val="20"/>
            <w:szCs w:val="20"/>
          </w:rPr>
          <w:t>Returns Policy Guidelines</w:t>
        </w:r>
      </w:hyperlink>
    </w:p>
    <w:p w:rsidRPr="00364EE3" w:rsidR="00364EE3" w:rsidP="238AC2EE" w:rsidRDefault="00364EE3" w14:paraId="77999F36" w14:textId="5B055FAA">
      <w:pPr>
        <w:spacing w:line="360" w:lineRule="auto"/>
        <w:jc w:val="center"/>
        <w:rPr>
          <w:i w:val="1"/>
          <w:iCs w:val="1"/>
          <w:color w:val="000000" w:themeColor="text1"/>
          <w:sz w:val="20"/>
          <w:szCs w:val="20"/>
        </w:rPr>
      </w:pPr>
    </w:p>
    <w:sectPr w:rsidRPr="00364EE3" w:rsidR="00364EE3" w:rsidSect="00707BF6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82A" w:rsidP="00E0282A" w:rsidRDefault="00E0282A" w14:paraId="6FD5FB54" w14:textId="77777777">
      <w:pPr>
        <w:spacing w:after="0" w:line="240" w:lineRule="auto"/>
      </w:pPr>
      <w:r>
        <w:separator/>
      </w:r>
    </w:p>
  </w:endnote>
  <w:endnote w:type="continuationSeparator" w:id="0">
    <w:p w:rsidR="00E0282A" w:rsidP="00E0282A" w:rsidRDefault="00E0282A" w14:paraId="57F3C3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82A" w:rsidP="00E0282A" w:rsidRDefault="00E0282A" w14:paraId="6D249BAF" w14:textId="77777777">
      <w:pPr>
        <w:spacing w:after="0" w:line="240" w:lineRule="auto"/>
      </w:pPr>
      <w:r>
        <w:separator/>
      </w:r>
    </w:p>
  </w:footnote>
  <w:footnote w:type="continuationSeparator" w:id="0">
    <w:p w:rsidR="00E0282A" w:rsidP="00E0282A" w:rsidRDefault="00E0282A" w14:paraId="5BEC7E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282A" w:rsidP="00E0282A" w:rsidRDefault="00E0282A" w14:paraId="0686647C" w14:textId="23D5D61F">
    <w:pPr>
      <w:pStyle w:val="Header"/>
      <w:jc w:val="center"/>
    </w:pPr>
    <w:r>
      <w:rPr>
        <w:noProof/>
      </w:rPr>
      <w:drawing>
        <wp:inline distT="0" distB="0" distL="0" distR="0" wp14:anchorId="774E1148" wp14:editId="08F9DD97">
          <wp:extent cx="1587500" cy="396875"/>
          <wp:effectExtent l="0" t="0" r="0" b="0"/>
          <wp:docPr id="1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45715" name="Picture 1328145715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82A" w:rsidRDefault="00E0282A" w14:paraId="1EDA48B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6"/>
    <w:rsid w:val="000F095A"/>
    <w:rsid w:val="0010653A"/>
    <w:rsid w:val="00122CF3"/>
    <w:rsid w:val="001830B6"/>
    <w:rsid w:val="0019156F"/>
    <w:rsid w:val="00191619"/>
    <w:rsid w:val="0019246E"/>
    <w:rsid w:val="001A0CC7"/>
    <w:rsid w:val="001E721B"/>
    <w:rsid w:val="001F4440"/>
    <w:rsid w:val="0020086E"/>
    <w:rsid w:val="002232CF"/>
    <w:rsid w:val="00233537"/>
    <w:rsid w:val="0028629E"/>
    <w:rsid w:val="0028756C"/>
    <w:rsid w:val="00294493"/>
    <w:rsid w:val="00295DB3"/>
    <w:rsid w:val="002B2EF9"/>
    <w:rsid w:val="002B394D"/>
    <w:rsid w:val="00311227"/>
    <w:rsid w:val="00333210"/>
    <w:rsid w:val="00364EE3"/>
    <w:rsid w:val="00385BBD"/>
    <w:rsid w:val="003C2567"/>
    <w:rsid w:val="003F1B41"/>
    <w:rsid w:val="00461486"/>
    <w:rsid w:val="00466B6C"/>
    <w:rsid w:val="004852CF"/>
    <w:rsid w:val="004C2FA1"/>
    <w:rsid w:val="004E130E"/>
    <w:rsid w:val="00515E98"/>
    <w:rsid w:val="0055612D"/>
    <w:rsid w:val="005736B5"/>
    <w:rsid w:val="00574B16"/>
    <w:rsid w:val="00583B5F"/>
    <w:rsid w:val="005C59BF"/>
    <w:rsid w:val="005E337B"/>
    <w:rsid w:val="005E4331"/>
    <w:rsid w:val="005E5631"/>
    <w:rsid w:val="005F7129"/>
    <w:rsid w:val="00631450"/>
    <w:rsid w:val="0065666B"/>
    <w:rsid w:val="006C46FA"/>
    <w:rsid w:val="006D3299"/>
    <w:rsid w:val="00705844"/>
    <w:rsid w:val="00707BF6"/>
    <w:rsid w:val="00711995"/>
    <w:rsid w:val="007264C2"/>
    <w:rsid w:val="00733E4A"/>
    <w:rsid w:val="00753329"/>
    <w:rsid w:val="00762385"/>
    <w:rsid w:val="007903CF"/>
    <w:rsid w:val="007B6493"/>
    <w:rsid w:val="0080305C"/>
    <w:rsid w:val="00881EF6"/>
    <w:rsid w:val="008943D0"/>
    <w:rsid w:val="00917D67"/>
    <w:rsid w:val="00927897"/>
    <w:rsid w:val="00930610"/>
    <w:rsid w:val="009A728E"/>
    <w:rsid w:val="009A7923"/>
    <w:rsid w:val="009C7C4F"/>
    <w:rsid w:val="009D275D"/>
    <w:rsid w:val="00A011DF"/>
    <w:rsid w:val="00A104CA"/>
    <w:rsid w:val="00A15C83"/>
    <w:rsid w:val="00A27D8F"/>
    <w:rsid w:val="00A4247A"/>
    <w:rsid w:val="00A80FFB"/>
    <w:rsid w:val="00AD40DB"/>
    <w:rsid w:val="00B237ED"/>
    <w:rsid w:val="00B61612"/>
    <w:rsid w:val="00B63D48"/>
    <w:rsid w:val="00BA5AA9"/>
    <w:rsid w:val="00BD23DA"/>
    <w:rsid w:val="00BE039F"/>
    <w:rsid w:val="00BE44C0"/>
    <w:rsid w:val="00BE5E66"/>
    <w:rsid w:val="00C2CD54"/>
    <w:rsid w:val="00C966DF"/>
    <w:rsid w:val="00CC19F6"/>
    <w:rsid w:val="00CD2A2F"/>
    <w:rsid w:val="00CD6C40"/>
    <w:rsid w:val="00D07AD5"/>
    <w:rsid w:val="00D635BA"/>
    <w:rsid w:val="00D66C10"/>
    <w:rsid w:val="00D7609E"/>
    <w:rsid w:val="00D77CF8"/>
    <w:rsid w:val="00DD63A4"/>
    <w:rsid w:val="00DE1CEE"/>
    <w:rsid w:val="00DF19C3"/>
    <w:rsid w:val="00E0282A"/>
    <w:rsid w:val="00E439F8"/>
    <w:rsid w:val="00E45178"/>
    <w:rsid w:val="00E45A12"/>
    <w:rsid w:val="00EA7255"/>
    <w:rsid w:val="00EE5E4E"/>
    <w:rsid w:val="00EE7793"/>
    <w:rsid w:val="00F13825"/>
    <w:rsid w:val="00F44022"/>
    <w:rsid w:val="00F82D2A"/>
    <w:rsid w:val="00FE649E"/>
    <w:rsid w:val="04182DC8"/>
    <w:rsid w:val="0F48603D"/>
    <w:rsid w:val="1CC09052"/>
    <w:rsid w:val="1EBA251E"/>
    <w:rsid w:val="2299D636"/>
    <w:rsid w:val="238AC2EE"/>
    <w:rsid w:val="25E5E788"/>
    <w:rsid w:val="28721252"/>
    <w:rsid w:val="29224017"/>
    <w:rsid w:val="2A1F832C"/>
    <w:rsid w:val="2AA4E81B"/>
    <w:rsid w:val="2C40B87C"/>
    <w:rsid w:val="3114299F"/>
    <w:rsid w:val="3289ECEA"/>
    <w:rsid w:val="387235E8"/>
    <w:rsid w:val="3C78004D"/>
    <w:rsid w:val="421DE822"/>
    <w:rsid w:val="44943EF6"/>
    <w:rsid w:val="46D85922"/>
    <w:rsid w:val="48847E86"/>
    <w:rsid w:val="49F966DB"/>
    <w:rsid w:val="4A28EF70"/>
    <w:rsid w:val="4D609032"/>
    <w:rsid w:val="4EA35F35"/>
    <w:rsid w:val="51138456"/>
    <w:rsid w:val="511D1865"/>
    <w:rsid w:val="54DD1808"/>
    <w:rsid w:val="555A9A11"/>
    <w:rsid w:val="556F191A"/>
    <w:rsid w:val="5D65ABF6"/>
    <w:rsid w:val="5FA9FFA6"/>
    <w:rsid w:val="609D4CB8"/>
    <w:rsid w:val="63D4ED7A"/>
    <w:rsid w:val="6570BDDB"/>
    <w:rsid w:val="687E23B3"/>
    <w:rsid w:val="6F06654A"/>
    <w:rsid w:val="6F9084FE"/>
    <w:rsid w:val="6FF23AB7"/>
    <w:rsid w:val="74B64F1A"/>
    <w:rsid w:val="74DEA166"/>
    <w:rsid w:val="75533375"/>
    <w:rsid w:val="764853DE"/>
    <w:rsid w:val="77E4243F"/>
    <w:rsid w:val="78C00C59"/>
    <w:rsid w:val="79B21289"/>
    <w:rsid w:val="7B1CE57E"/>
    <w:rsid w:val="7DBF8884"/>
    <w:rsid w:val="7E35C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DC4B"/>
  <w15:chartTrackingRefBased/>
  <w15:docId w15:val="{BFBD8E67-3CA9-428F-B2FA-170889D4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C2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5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E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8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282A"/>
  </w:style>
  <w:style w:type="paragraph" w:styleId="Footer">
    <w:name w:val="footer"/>
    <w:basedOn w:val="Normal"/>
    <w:link w:val="FooterChar"/>
    <w:uiPriority w:val="99"/>
    <w:unhideWhenUsed/>
    <w:rsid w:val="00E028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mailto:cs@victoriassecretbeauty.com.a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www.victoriassecretbeauty.com.au/faq.html?faq_id=brasFAQ" TargetMode="External" Id="R9782e9144c47464f" /><Relationship Type="http://schemas.openxmlformats.org/officeDocument/2006/relationships/hyperlink" Target="https://www.victoriassecretbeauty.com.au/faq.html?faq_id=generalQueries" TargetMode="External" Id="R176f11a6ad0b4f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Kavitha Segar (CS/MY)</dc:creator>
  <keywords/>
  <dc:description/>
  <lastModifiedBy>Sandy Kuan (VS/MY)</lastModifiedBy>
  <revision>4</revision>
  <dcterms:created xsi:type="dcterms:W3CDTF">2023-08-30T05:48:00.0000000Z</dcterms:created>
  <dcterms:modified xsi:type="dcterms:W3CDTF">2023-09-13T06:04:10.6981155Z</dcterms:modified>
</coreProperties>
</file>